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244C" w14:textId="77777777" w:rsidR="00F01EAA" w:rsidRPr="00F01EAA" w:rsidRDefault="00F01EAA" w:rsidP="00F01E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07D10205">
          <v:rect id="_x0000_i1056" style="width:0;height:1.5pt" o:hralign="center" o:hrstd="t" o:hr="t" fillcolor="#a0a0a0" stroked="f"/>
        </w:pict>
      </w:r>
    </w:p>
    <w:p w14:paraId="7FAB57E9" w14:textId="23D4A2F2" w:rsidR="00F01EAA" w:rsidRDefault="00F01EAA" w:rsidP="00B17B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Aanmeldformulier Groepsreis</w:t>
      </w:r>
    </w:p>
    <w:p w14:paraId="16ED1AAC" w14:textId="77777777" w:rsidR="000D4D43" w:rsidRPr="00F01EAA" w:rsidRDefault="000D4D43" w:rsidP="000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Vul dit volledig in en stuur terug aan silvia@keytoalchemy.nl</w:t>
      </w:r>
    </w:p>
    <w:p w14:paraId="6B588DA3" w14:textId="77777777" w:rsidR="00F01EAA" w:rsidRPr="00F01EAA" w:rsidRDefault="00F01EAA" w:rsidP="00F01E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Persoonlijke Gegevens</w:t>
      </w:r>
    </w:p>
    <w:p w14:paraId="3F3E9A21" w14:textId="284380C4" w:rsidR="00F01EAA" w:rsidRPr="00F01EAA" w:rsidRDefault="00F01EAA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Naam (volledig</w:t>
      </w:r>
      <w:r w:rsidR="00E10ED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zoals in paspoort)</w:t>
      </w: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.............................................................................</w:t>
      </w:r>
    </w:p>
    <w:p w14:paraId="5FABBDD3" w14:textId="77777777" w:rsidR="00F01EAA" w:rsidRPr="00F01EAA" w:rsidRDefault="00F01EAA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Adres: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.........................................................................................</w:t>
      </w:r>
    </w:p>
    <w:p w14:paraId="5A9E3FB0" w14:textId="77777777" w:rsidR="00F01EAA" w:rsidRPr="00F01EAA" w:rsidRDefault="00F01EAA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Postcode en woonplaats: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................................................................</w:t>
      </w:r>
    </w:p>
    <w:p w14:paraId="03FE1C55" w14:textId="77777777" w:rsidR="00F01EAA" w:rsidRPr="00F01EAA" w:rsidRDefault="00F01EAA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Telefoonnummer: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.........................................................................</w:t>
      </w:r>
    </w:p>
    <w:p w14:paraId="469190BE" w14:textId="77777777" w:rsidR="00F01EAA" w:rsidRPr="00F01EAA" w:rsidRDefault="00F01EAA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E-mailadres: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................................................................................</w:t>
      </w:r>
    </w:p>
    <w:p w14:paraId="596A94C6" w14:textId="77777777" w:rsidR="00F01EAA" w:rsidRDefault="00F01EAA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Geboortedatum: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...........................................................................</w:t>
      </w:r>
    </w:p>
    <w:p w14:paraId="34C47400" w14:textId="028644FC" w:rsidR="00D76F7D" w:rsidRPr="00D76F7D" w:rsidRDefault="00D76F7D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Dubbele kamer ja / nee</w:t>
      </w:r>
    </w:p>
    <w:p w14:paraId="51E8B423" w14:textId="62168B31" w:rsidR="00D76F7D" w:rsidRPr="00D76F7D" w:rsidRDefault="00D76F7D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Single kamer ja / nee </w:t>
      </w:r>
    </w:p>
    <w:p w14:paraId="4E91CF8F" w14:textId="132EDB9F" w:rsidR="00D76F7D" w:rsidRPr="00F01EAA" w:rsidRDefault="00D76F7D" w:rsidP="00F01E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Roommate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naam:</w:t>
      </w:r>
      <w:r w:rsidR="007D613B" w:rsidRPr="007D613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7D613B"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...........................................................................</w:t>
      </w:r>
    </w:p>
    <w:p w14:paraId="68DA6245" w14:textId="77777777" w:rsidR="00F01EAA" w:rsidRPr="00F01EAA" w:rsidRDefault="00F01EAA" w:rsidP="00F01E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CE0D095">
          <v:rect id="_x0000_i1058" style="width:0;height:1.5pt" o:hralign="center" o:hrstd="t" o:hr="t" fillcolor="#a0a0a0" stroked="f"/>
        </w:pict>
      </w:r>
    </w:p>
    <w:p w14:paraId="1CF8D1F3" w14:textId="77777777" w:rsidR="00F01EAA" w:rsidRPr="00F01EAA" w:rsidRDefault="00F01EAA" w:rsidP="00F01E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Noodcontact</w:t>
      </w:r>
    </w:p>
    <w:p w14:paraId="109B2BCD" w14:textId="77777777" w:rsidR="00F01EAA" w:rsidRPr="00F01EAA" w:rsidRDefault="00F01EAA" w:rsidP="00F01E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Naam: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.........................................................................................</w:t>
      </w:r>
    </w:p>
    <w:p w14:paraId="2BEC06C1" w14:textId="77777777" w:rsidR="00F01EAA" w:rsidRPr="00F01EAA" w:rsidRDefault="00F01EAA" w:rsidP="00F01E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Relatie tot deelnemer: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</w:t>
      </w:r>
    </w:p>
    <w:p w14:paraId="18CBE532" w14:textId="77777777" w:rsidR="00F01EAA" w:rsidRPr="00F01EAA" w:rsidRDefault="00F01EAA" w:rsidP="00F01E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Telefoonnummer: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.........................................................................</w:t>
      </w:r>
    </w:p>
    <w:p w14:paraId="612462CA" w14:textId="77777777" w:rsidR="00F01EAA" w:rsidRPr="00F01EAA" w:rsidRDefault="00F01EAA" w:rsidP="00F01E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37AEC529">
          <v:rect id="_x0000_i1059" style="width:0;height:1.5pt" o:hralign="center" o:hrstd="t" o:hr="t" fillcolor="#a0a0a0" stroked="f"/>
        </w:pict>
      </w:r>
    </w:p>
    <w:p w14:paraId="4BEEBEFE" w14:textId="77777777" w:rsidR="00F01EAA" w:rsidRPr="00F01EAA" w:rsidRDefault="00F01EAA" w:rsidP="00F01E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Gezondheid</w:t>
      </w:r>
    </w:p>
    <w:p w14:paraId="2121E76C" w14:textId="77777777" w:rsidR="00F01EAA" w:rsidRPr="00F01EAA" w:rsidRDefault="00F01EAA" w:rsidP="00F01E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Heb je relevante gezondheidsproblemen of allergieën waar wij rekening mee moeten houden?</w:t>
      </w:r>
    </w:p>
    <w:p w14:paraId="2CB7E936" w14:textId="77777777" w:rsidR="00F01EAA" w:rsidRPr="00F01EAA" w:rsidRDefault="00F01EAA" w:rsidP="00F01EA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Nee</w:t>
      </w:r>
    </w:p>
    <w:p w14:paraId="267A8154" w14:textId="77777777" w:rsidR="00F01EAA" w:rsidRPr="00F01EAA" w:rsidRDefault="00F01EAA" w:rsidP="00F01EA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Ja, namelijk: ...........................................................................</w:t>
      </w:r>
    </w:p>
    <w:p w14:paraId="44C03CA5" w14:textId="77777777" w:rsidR="00F01EAA" w:rsidRPr="00F01EAA" w:rsidRDefault="00F01EAA" w:rsidP="00F01E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Gebruik je medicijnen?</w:t>
      </w:r>
    </w:p>
    <w:p w14:paraId="1DE36A93" w14:textId="77777777" w:rsidR="00F01EAA" w:rsidRPr="00F01EAA" w:rsidRDefault="00F01EAA" w:rsidP="00F01EA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Nee</w:t>
      </w:r>
    </w:p>
    <w:p w14:paraId="387C3AB5" w14:textId="77777777" w:rsidR="00F01EAA" w:rsidRPr="00F01EAA" w:rsidRDefault="00F01EAA" w:rsidP="00F01EA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Ja, namelijk: ...........................................................................</w:t>
      </w:r>
    </w:p>
    <w:p w14:paraId="10E4F92A" w14:textId="77777777" w:rsidR="00F01EAA" w:rsidRPr="00F01EAA" w:rsidRDefault="00F01EAA" w:rsidP="00F01E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46CE985A">
          <v:rect id="_x0000_i1060" style="width:0;height:1.5pt" o:hralign="center" o:hrstd="t" o:hr="t" fillcolor="#a0a0a0" stroked="f"/>
        </w:pict>
      </w:r>
    </w:p>
    <w:p w14:paraId="3B3777B5" w14:textId="77777777" w:rsidR="00F01EAA" w:rsidRPr="00F01EAA" w:rsidRDefault="00F01EAA" w:rsidP="00F01E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Verzekering</w:t>
      </w:r>
    </w:p>
    <w:p w14:paraId="59F81E1D" w14:textId="0F641E40" w:rsidR="00F01EAA" w:rsidRPr="00F01EAA" w:rsidRDefault="00F01EAA" w:rsidP="00F01E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Heb je een </w:t>
      </w:r>
      <w:r w:rsidR="00B17B2D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(doorlopende) </w:t>
      </w: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reisverzekering afgesloten?</w:t>
      </w:r>
    </w:p>
    <w:p w14:paraId="1EA823B1" w14:textId="77777777" w:rsidR="00F01EAA" w:rsidRPr="00F01EAA" w:rsidRDefault="00F01EAA" w:rsidP="00F01EA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Ja</w:t>
      </w:r>
    </w:p>
    <w:p w14:paraId="336DF905" w14:textId="77777777" w:rsidR="00F01EAA" w:rsidRPr="00F01EAA" w:rsidRDefault="00F01EAA" w:rsidP="00F01EA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Nee</w:t>
      </w:r>
    </w:p>
    <w:p w14:paraId="1CF705BE" w14:textId="77777777" w:rsidR="00F01EAA" w:rsidRPr="00F01EAA" w:rsidRDefault="00F01EAA" w:rsidP="00F01E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Heb je een annuleringsverzekering afgesloten?</w:t>
      </w:r>
    </w:p>
    <w:p w14:paraId="4BA40418" w14:textId="77777777" w:rsidR="00F01EAA" w:rsidRPr="00F01EAA" w:rsidRDefault="00F01EAA" w:rsidP="00F01EA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Ja</w:t>
      </w:r>
    </w:p>
    <w:p w14:paraId="6E3DDDCA" w14:textId="77777777" w:rsidR="00F01EAA" w:rsidRPr="00F01EAA" w:rsidRDefault="00F01EAA" w:rsidP="00F01EA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Nee</w:t>
      </w:r>
    </w:p>
    <w:p w14:paraId="56727CC0" w14:textId="77777777" w:rsidR="00F01EAA" w:rsidRPr="00F01EAA" w:rsidRDefault="00F01EAA" w:rsidP="00F01E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7EB78218">
          <v:rect id="_x0000_i1061" style="width:0;height:1.5pt" o:hralign="center" o:hrstd="t" o:hr="t" fillcolor="#a0a0a0" stroked="f"/>
        </w:pict>
      </w:r>
    </w:p>
    <w:p w14:paraId="0128C106" w14:textId="77777777" w:rsidR="00F01EAA" w:rsidRPr="00F01EAA" w:rsidRDefault="00F01EAA" w:rsidP="00F01E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Betalingsinformatie</w:t>
      </w:r>
    </w:p>
    <w:p w14:paraId="1381AC8B" w14:textId="75E23050" w:rsidR="00F01EAA" w:rsidRPr="00F01EAA" w:rsidRDefault="00F01EAA" w:rsidP="00F01E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Aanbetaling: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Een aanbetaling van </w:t>
      </w:r>
      <w:r w:rsidR="00B22EF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€500 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dient binnen </w:t>
      </w:r>
      <w:r w:rsidR="00B22EF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7 dagen 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na aanmelding te worden voldaan.</w:t>
      </w:r>
    </w:p>
    <w:p w14:paraId="70C50E29" w14:textId="5C86950B" w:rsidR="00F01EAA" w:rsidRPr="00F01EAA" w:rsidRDefault="00F01EAA" w:rsidP="00F01E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Restantbetaling: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Het resterende bedrag moet uiterlijk </w:t>
      </w:r>
      <w:r w:rsidR="00B22EF5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45 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vóór vertrek zijn betaald.</w:t>
      </w:r>
    </w:p>
    <w:p w14:paraId="52BD330B" w14:textId="77777777" w:rsidR="00F01EAA" w:rsidRPr="00F01EAA" w:rsidRDefault="00F01EAA" w:rsidP="00F0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Bankgegevens voor betaling:</w:t>
      </w:r>
    </w:p>
    <w:p w14:paraId="3F5BFDB2" w14:textId="47B8EA6E" w:rsidR="00F01EAA" w:rsidRPr="00F01EAA" w:rsidRDefault="00F01EAA" w:rsidP="00F01EA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val="en-US" w:eastAsia="nl-NL"/>
          <w14:ligatures w14:val="none"/>
        </w:rPr>
        <w:t xml:space="preserve">Naam </w:t>
      </w:r>
      <w:proofErr w:type="spellStart"/>
      <w:r w:rsidRPr="00F01EAA">
        <w:rPr>
          <w:rFonts w:ascii="Times New Roman" w:eastAsia="Times New Roman" w:hAnsi="Times New Roman" w:cs="Times New Roman"/>
          <w:b/>
          <w:bCs/>
          <w:kern w:val="0"/>
          <w:lang w:val="en-US" w:eastAsia="nl-NL"/>
          <w14:ligatures w14:val="none"/>
        </w:rPr>
        <w:t>rekeninghouder</w:t>
      </w:r>
      <w:proofErr w:type="spellEnd"/>
      <w:r w:rsidRPr="00F01EAA">
        <w:rPr>
          <w:rFonts w:ascii="Times New Roman" w:eastAsia="Times New Roman" w:hAnsi="Times New Roman" w:cs="Times New Roman"/>
          <w:b/>
          <w:bCs/>
          <w:kern w:val="0"/>
          <w:lang w:val="en-US" w:eastAsia="nl-NL"/>
          <w14:ligatures w14:val="none"/>
        </w:rPr>
        <w:t>:</w:t>
      </w:r>
      <w:r w:rsidRPr="00F01EAA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</w:t>
      </w:r>
      <w:r w:rsidR="00B22EF5" w:rsidRPr="00B22EF5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Key To Health </w:t>
      </w:r>
    </w:p>
    <w:p w14:paraId="47206131" w14:textId="4899F254" w:rsidR="00F01EAA" w:rsidRPr="00F01EAA" w:rsidRDefault="00F01EAA" w:rsidP="00F01EA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IBAN: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B94055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NL</w:t>
      </w:r>
      <w:r w:rsidR="00C54ACC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96INGB0008266863</w:t>
      </w:r>
    </w:p>
    <w:p w14:paraId="403D723D" w14:textId="77777777" w:rsidR="00F01EAA" w:rsidRPr="00F01EAA" w:rsidRDefault="00F01EAA" w:rsidP="00F01EA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Omschrijving: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Naam deelnemer + reisnaam</w:t>
      </w:r>
    </w:p>
    <w:p w14:paraId="1054550C" w14:textId="77777777" w:rsidR="00F01EAA" w:rsidRPr="00F01EAA" w:rsidRDefault="00F01EAA" w:rsidP="00F01E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6106C4E8">
          <v:rect id="_x0000_i1062" style="width:0;height:1.5pt" o:hralign="center" o:hrstd="t" o:hr="t" fillcolor="#a0a0a0" stroked="f"/>
        </w:pict>
      </w:r>
    </w:p>
    <w:p w14:paraId="0E4F5A65" w14:textId="77777777" w:rsidR="00F01EAA" w:rsidRPr="00F01EAA" w:rsidRDefault="00F01EAA" w:rsidP="00F01E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Annuleringsvoorwaarden</w:t>
      </w:r>
    </w:p>
    <w:p w14:paraId="154B8E8A" w14:textId="77777777" w:rsidR="00F01EAA" w:rsidRPr="00F01EAA" w:rsidRDefault="00F01EAA" w:rsidP="00F0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Ik verklaar dat ik de annuleringsvoorwaarden en algemene voorwaarden heb gelezen en hiermee akkoord ga.</w:t>
      </w:r>
    </w:p>
    <w:p w14:paraId="0EA8004E" w14:textId="77777777" w:rsidR="00F01EAA" w:rsidRPr="00F01EAA" w:rsidRDefault="00F01EAA" w:rsidP="00F01EA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Ja</w:t>
      </w:r>
    </w:p>
    <w:p w14:paraId="5E205E57" w14:textId="77777777" w:rsidR="00F01EAA" w:rsidRPr="00F01EAA" w:rsidRDefault="00F01EAA" w:rsidP="00F01E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BBCF197">
          <v:rect id="_x0000_i1063" style="width:0;height:1.5pt" o:hralign="center" o:hrstd="t" o:hr="t" fillcolor="#a0a0a0" stroked="f"/>
        </w:pict>
      </w:r>
    </w:p>
    <w:p w14:paraId="1AD01DAD" w14:textId="77777777" w:rsidR="00F01EAA" w:rsidRPr="00F01EAA" w:rsidRDefault="00F01EAA" w:rsidP="00F01E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Handtekening</w:t>
      </w:r>
    </w:p>
    <w:p w14:paraId="3D0F492B" w14:textId="77777777" w:rsidR="00F01EAA" w:rsidRPr="00F01EAA" w:rsidRDefault="00F01EAA" w:rsidP="00F0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Door ondertekening van dit formulier ga ik akkoord met de voorwaarden en bevestig ik mijn deelname aan de reis.</w:t>
      </w:r>
    </w:p>
    <w:p w14:paraId="0E76CFDD" w14:textId="77777777" w:rsidR="00F01EAA" w:rsidRPr="00F01EAA" w:rsidRDefault="00F01EAA" w:rsidP="00F0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Handtekening deelnemer: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F01EA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Datum:</w:t>
      </w:r>
      <w:r w:rsidRPr="00F01EA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.................................................</w:t>
      </w:r>
    </w:p>
    <w:p w14:paraId="6951CB66" w14:textId="7180B42D" w:rsidR="002A6A04" w:rsidRDefault="002A6A04" w:rsidP="002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5E0AEF6" w14:textId="77777777" w:rsidR="00AA2D71" w:rsidRDefault="00AA2D71" w:rsidP="002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5E355007" w14:textId="28799AAC" w:rsidR="00AA2D71" w:rsidRDefault="00AA2D71" w:rsidP="002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 w:rsidRPr="00AA2D71"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Key to Health </w:t>
      </w:r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onderdeel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Key to Health </w:t>
      </w:r>
    </w:p>
    <w:p w14:paraId="5A4FC15B" w14:textId="0A5C494A" w:rsidR="00AA2D71" w:rsidRPr="00AA2D71" w:rsidRDefault="00AA2D71" w:rsidP="002A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KVK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>nummer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nl-NL"/>
          <w14:ligatures w14:val="none"/>
        </w:rPr>
        <w:t xml:space="preserve"> 713206</w:t>
      </w:r>
    </w:p>
    <w:sectPr w:rsidR="00AA2D71" w:rsidRPr="00AA2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BE40" w14:textId="77777777" w:rsidR="002A6A04" w:rsidRDefault="002A6A04" w:rsidP="002A6A04">
      <w:pPr>
        <w:spacing w:after="0" w:line="240" w:lineRule="auto"/>
      </w:pPr>
      <w:r>
        <w:separator/>
      </w:r>
    </w:p>
  </w:endnote>
  <w:endnote w:type="continuationSeparator" w:id="0">
    <w:p w14:paraId="0F547E08" w14:textId="77777777" w:rsidR="002A6A04" w:rsidRDefault="002A6A04" w:rsidP="002A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8443" w14:textId="77777777" w:rsidR="002A6A04" w:rsidRDefault="002A6A04" w:rsidP="002A6A04">
      <w:pPr>
        <w:spacing w:after="0" w:line="240" w:lineRule="auto"/>
      </w:pPr>
      <w:r>
        <w:separator/>
      </w:r>
    </w:p>
  </w:footnote>
  <w:footnote w:type="continuationSeparator" w:id="0">
    <w:p w14:paraId="1295A47C" w14:textId="77777777" w:rsidR="002A6A04" w:rsidRDefault="002A6A04" w:rsidP="002A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845B" w14:textId="347307B8" w:rsidR="002A6A04" w:rsidRDefault="002A6A04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FBDF1B" wp14:editId="4485BB3F">
              <wp:simplePos x="0" y="0"/>
              <wp:positionH relativeFrom="column">
                <wp:posOffset>4236085</wp:posOffset>
              </wp:positionH>
              <wp:positionV relativeFrom="paragraph">
                <wp:posOffset>-320040</wp:posOffset>
              </wp:positionV>
              <wp:extent cx="2240280" cy="1577340"/>
              <wp:effectExtent l="0" t="0" r="26670" b="2286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57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09731" w14:textId="2C00CC5E" w:rsidR="002A6A04" w:rsidRPr="002A6A04" w:rsidRDefault="002A6A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A6A04">
                            <w:rPr>
                              <w:sz w:val="20"/>
                              <w:szCs w:val="20"/>
                            </w:rPr>
                            <w:t xml:space="preserve">Key To </w:t>
                          </w:r>
                          <w:proofErr w:type="spellStart"/>
                          <w:r w:rsidRPr="002A6A04">
                            <w:rPr>
                              <w:sz w:val="20"/>
                              <w:szCs w:val="20"/>
                            </w:rPr>
                            <w:t>Alchemy</w:t>
                          </w:r>
                          <w:proofErr w:type="spellEnd"/>
                        </w:p>
                        <w:p w14:paraId="4802B97E" w14:textId="1A18EC40" w:rsidR="002A6A04" w:rsidRPr="002A6A04" w:rsidRDefault="002A6A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A6A04">
                            <w:rPr>
                              <w:sz w:val="20"/>
                              <w:szCs w:val="20"/>
                            </w:rPr>
                            <w:t>Cornelis Slegersstraat 6</w:t>
                          </w:r>
                        </w:p>
                        <w:p w14:paraId="39E5556A" w14:textId="55E9BD61" w:rsidR="002A6A04" w:rsidRPr="002A6A04" w:rsidRDefault="002A6A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A6A04">
                            <w:rPr>
                              <w:sz w:val="20"/>
                              <w:szCs w:val="20"/>
                            </w:rPr>
                            <w:t>2042GP Zandvoort</w:t>
                          </w:r>
                        </w:p>
                        <w:p w14:paraId="0F2A5144" w14:textId="2C5FB2B8" w:rsidR="002A6A04" w:rsidRPr="002A6A04" w:rsidRDefault="002A6A04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2A6A04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www.keytoalchemy.nl</w:t>
                            </w:r>
                          </w:hyperlink>
                        </w:p>
                        <w:p w14:paraId="59013DA9" w14:textId="35E297EC" w:rsidR="002A6A04" w:rsidRPr="002A6A04" w:rsidRDefault="002A6A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A6A04">
                            <w:rPr>
                              <w:sz w:val="20"/>
                              <w:szCs w:val="20"/>
                            </w:rPr>
                            <w:t>silvia@keytoalchemy.nl</w:t>
                          </w:r>
                        </w:p>
                        <w:p w14:paraId="6D433A62" w14:textId="77777777" w:rsidR="002A6A04" w:rsidRDefault="002A6A0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BDF1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33.55pt;margin-top:-25.2pt;width:176.4pt;height:1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">
              <v:textbox>
                <w:txbxContent>
                  <w:p w14:paraId="38D09731" w14:textId="2C00CC5E" w:rsidR="002A6A04" w:rsidRPr="002A6A04" w:rsidRDefault="002A6A04">
                    <w:pPr>
                      <w:rPr>
                        <w:sz w:val="20"/>
                        <w:szCs w:val="20"/>
                      </w:rPr>
                    </w:pPr>
                    <w:r w:rsidRPr="002A6A04">
                      <w:rPr>
                        <w:sz w:val="20"/>
                        <w:szCs w:val="20"/>
                      </w:rPr>
                      <w:t xml:space="preserve">Key To </w:t>
                    </w:r>
                    <w:proofErr w:type="spellStart"/>
                    <w:r w:rsidRPr="002A6A04">
                      <w:rPr>
                        <w:sz w:val="20"/>
                        <w:szCs w:val="20"/>
                      </w:rPr>
                      <w:t>Alchemy</w:t>
                    </w:r>
                    <w:proofErr w:type="spellEnd"/>
                  </w:p>
                  <w:p w14:paraId="4802B97E" w14:textId="1A18EC40" w:rsidR="002A6A04" w:rsidRPr="002A6A04" w:rsidRDefault="002A6A04">
                    <w:pPr>
                      <w:rPr>
                        <w:sz w:val="20"/>
                        <w:szCs w:val="20"/>
                      </w:rPr>
                    </w:pPr>
                    <w:r w:rsidRPr="002A6A04">
                      <w:rPr>
                        <w:sz w:val="20"/>
                        <w:szCs w:val="20"/>
                      </w:rPr>
                      <w:t>Cornelis Slegersstraat 6</w:t>
                    </w:r>
                  </w:p>
                  <w:p w14:paraId="39E5556A" w14:textId="55E9BD61" w:rsidR="002A6A04" w:rsidRPr="002A6A04" w:rsidRDefault="002A6A04">
                    <w:pPr>
                      <w:rPr>
                        <w:sz w:val="20"/>
                        <w:szCs w:val="20"/>
                      </w:rPr>
                    </w:pPr>
                    <w:r w:rsidRPr="002A6A04">
                      <w:rPr>
                        <w:sz w:val="20"/>
                        <w:szCs w:val="20"/>
                      </w:rPr>
                      <w:t>2042GP Zandvoort</w:t>
                    </w:r>
                  </w:p>
                  <w:p w14:paraId="0F2A5144" w14:textId="2C5FB2B8" w:rsidR="002A6A04" w:rsidRPr="002A6A04" w:rsidRDefault="002A6A04">
                    <w:pPr>
                      <w:rPr>
                        <w:sz w:val="20"/>
                        <w:szCs w:val="20"/>
                      </w:rPr>
                    </w:pPr>
                    <w:hyperlink r:id="rId2" w:history="1">
                      <w:r w:rsidRPr="002A6A04">
                        <w:rPr>
                          <w:rStyle w:val="Hyperlink"/>
                          <w:sz w:val="20"/>
                          <w:szCs w:val="20"/>
                        </w:rPr>
                        <w:t>www.keytoalchemy.nl</w:t>
                      </w:r>
                    </w:hyperlink>
                  </w:p>
                  <w:p w14:paraId="59013DA9" w14:textId="35E297EC" w:rsidR="002A6A04" w:rsidRPr="002A6A04" w:rsidRDefault="002A6A04">
                    <w:pPr>
                      <w:rPr>
                        <w:sz w:val="20"/>
                        <w:szCs w:val="20"/>
                      </w:rPr>
                    </w:pPr>
                    <w:r w:rsidRPr="002A6A04">
                      <w:rPr>
                        <w:sz w:val="20"/>
                        <w:szCs w:val="20"/>
                      </w:rPr>
                      <w:t>silvia@keytoalchemy.nl</w:t>
                    </w:r>
                  </w:p>
                  <w:p w14:paraId="6D433A62" w14:textId="77777777" w:rsidR="002A6A04" w:rsidRDefault="002A6A04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81929CB" wp14:editId="05345A2B">
          <wp:extent cx="1295400" cy="1236848"/>
          <wp:effectExtent l="0" t="0" r="0" b="0"/>
          <wp:docPr id="154817417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02" cy="1245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A17D3F" w14:textId="77777777" w:rsidR="002A6A04" w:rsidRDefault="002A6A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2D35"/>
    <w:multiLevelType w:val="multilevel"/>
    <w:tmpl w:val="0582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67911"/>
    <w:multiLevelType w:val="multilevel"/>
    <w:tmpl w:val="9456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61648"/>
    <w:multiLevelType w:val="multilevel"/>
    <w:tmpl w:val="007C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46AD1"/>
    <w:multiLevelType w:val="multilevel"/>
    <w:tmpl w:val="4018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84FDA"/>
    <w:multiLevelType w:val="multilevel"/>
    <w:tmpl w:val="619A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01690"/>
    <w:multiLevelType w:val="multilevel"/>
    <w:tmpl w:val="708A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656FA"/>
    <w:multiLevelType w:val="multilevel"/>
    <w:tmpl w:val="D740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B544D"/>
    <w:multiLevelType w:val="multilevel"/>
    <w:tmpl w:val="AFB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952C7"/>
    <w:multiLevelType w:val="multilevel"/>
    <w:tmpl w:val="C5A4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D1185"/>
    <w:multiLevelType w:val="multilevel"/>
    <w:tmpl w:val="93DA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04691"/>
    <w:multiLevelType w:val="multilevel"/>
    <w:tmpl w:val="DB3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9166B"/>
    <w:multiLevelType w:val="multilevel"/>
    <w:tmpl w:val="812C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C3109"/>
    <w:multiLevelType w:val="multilevel"/>
    <w:tmpl w:val="D35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B1CDB"/>
    <w:multiLevelType w:val="multilevel"/>
    <w:tmpl w:val="551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535C8"/>
    <w:multiLevelType w:val="multilevel"/>
    <w:tmpl w:val="E0D2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01B30"/>
    <w:multiLevelType w:val="multilevel"/>
    <w:tmpl w:val="7966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6137"/>
    <w:multiLevelType w:val="multilevel"/>
    <w:tmpl w:val="8CE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1A064A"/>
    <w:multiLevelType w:val="multilevel"/>
    <w:tmpl w:val="E57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10B88"/>
    <w:multiLevelType w:val="multilevel"/>
    <w:tmpl w:val="300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350404">
    <w:abstractNumId w:val="7"/>
  </w:num>
  <w:num w:numId="2" w16cid:durableId="1254506737">
    <w:abstractNumId w:val="14"/>
  </w:num>
  <w:num w:numId="3" w16cid:durableId="469320859">
    <w:abstractNumId w:val="0"/>
  </w:num>
  <w:num w:numId="4" w16cid:durableId="1921059926">
    <w:abstractNumId w:val="2"/>
  </w:num>
  <w:num w:numId="5" w16cid:durableId="2134211504">
    <w:abstractNumId w:val="13"/>
  </w:num>
  <w:num w:numId="6" w16cid:durableId="406271027">
    <w:abstractNumId w:val="12"/>
  </w:num>
  <w:num w:numId="7" w16cid:durableId="1654329686">
    <w:abstractNumId w:val="1"/>
  </w:num>
  <w:num w:numId="8" w16cid:durableId="1145195062">
    <w:abstractNumId w:val="10"/>
  </w:num>
  <w:num w:numId="9" w16cid:durableId="406994520">
    <w:abstractNumId w:val="9"/>
  </w:num>
  <w:num w:numId="10" w16cid:durableId="515313773">
    <w:abstractNumId w:val="17"/>
  </w:num>
  <w:num w:numId="11" w16cid:durableId="1191651964">
    <w:abstractNumId w:val="11"/>
  </w:num>
  <w:num w:numId="12" w16cid:durableId="1118836618">
    <w:abstractNumId w:val="16"/>
  </w:num>
  <w:num w:numId="13" w16cid:durableId="234555483">
    <w:abstractNumId w:val="3"/>
  </w:num>
  <w:num w:numId="14" w16cid:durableId="472062155">
    <w:abstractNumId w:val="6"/>
  </w:num>
  <w:num w:numId="15" w16cid:durableId="1532768838">
    <w:abstractNumId w:val="8"/>
  </w:num>
  <w:num w:numId="16" w16cid:durableId="1488204591">
    <w:abstractNumId w:val="15"/>
  </w:num>
  <w:num w:numId="17" w16cid:durableId="1497958613">
    <w:abstractNumId w:val="5"/>
  </w:num>
  <w:num w:numId="18" w16cid:durableId="220140082">
    <w:abstractNumId w:val="18"/>
  </w:num>
  <w:num w:numId="19" w16cid:durableId="1918591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41"/>
    <w:rsid w:val="000D4D43"/>
    <w:rsid w:val="002A6A04"/>
    <w:rsid w:val="00482B41"/>
    <w:rsid w:val="007D613B"/>
    <w:rsid w:val="00AA2D71"/>
    <w:rsid w:val="00B17B2D"/>
    <w:rsid w:val="00B22EF5"/>
    <w:rsid w:val="00B94055"/>
    <w:rsid w:val="00C54ACC"/>
    <w:rsid w:val="00D76F7D"/>
    <w:rsid w:val="00E10ED5"/>
    <w:rsid w:val="00F0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DDC549"/>
  <w15:chartTrackingRefBased/>
  <w15:docId w15:val="{38E6EFAD-AC90-4B77-902C-05BD56F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2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8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2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2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2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82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482B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2B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2B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2B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2B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2B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2B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2B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2B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2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2B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2B41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482B41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A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6A04"/>
  </w:style>
  <w:style w:type="paragraph" w:styleId="Voettekst">
    <w:name w:val="footer"/>
    <w:basedOn w:val="Standaard"/>
    <w:link w:val="VoettekstChar"/>
    <w:uiPriority w:val="99"/>
    <w:unhideWhenUsed/>
    <w:rsid w:val="002A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6A04"/>
  </w:style>
  <w:style w:type="character" w:styleId="Hyperlink">
    <w:name w:val="Hyperlink"/>
    <w:basedOn w:val="Standaardalinea-lettertype"/>
    <w:uiPriority w:val="99"/>
    <w:unhideWhenUsed/>
    <w:rsid w:val="002A6A0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6A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F0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task-list-item">
    <w:name w:val="task-list-item"/>
    <w:basedOn w:val="Standaard"/>
    <w:rsid w:val="00F0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keytoalchemy.nl" TargetMode="External"/><Relationship Id="rId1" Type="http://schemas.openxmlformats.org/officeDocument/2006/relationships/hyperlink" Target="http://www.keytoalchemy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Hoevenaar</dc:creator>
  <cp:keywords/>
  <dc:description/>
  <cp:lastModifiedBy>Silvia Hoevenaar</cp:lastModifiedBy>
  <cp:revision>5</cp:revision>
  <cp:lastPrinted>2025-01-21T17:30:00Z</cp:lastPrinted>
  <dcterms:created xsi:type="dcterms:W3CDTF">2025-01-21T17:36:00Z</dcterms:created>
  <dcterms:modified xsi:type="dcterms:W3CDTF">2025-01-21T17:37:00Z</dcterms:modified>
</cp:coreProperties>
</file>